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73966" w:rsidRPr="00F35FEC" w:rsidTr="007123E2">
        <w:tc>
          <w:tcPr>
            <w:tcW w:w="13948" w:type="dxa"/>
            <w:gridSpan w:val="4"/>
            <w:shd w:val="clear" w:color="auto" w:fill="FFFF00"/>
          </w:tcPr>
          <w:p w:rsidR="00773966" w:rsidRPr="00F35FEC" w:rsidRDefault="00773966" w:rsidP="007123E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R.E.</w:t>
            </w:r>
          </w:p>
        </w:tc>
      </w:tr>
      <w:tr w:rsidR="00773966" w:rsidRPr="00F35FEC" w:rsidTr="00773966">
        <w:tc>
          <w:tcPr>
            <w:tcW w:w="3487" w:type="dxa"/>
            <w:shd w:val="clear" w:color="auto" w:fill="E7E6E6" w:themeFill="background2"/>
          </w:tcPr>
          <w:p w:rsidR="00773966" w:rsidRPr="00F35FEC" w:rsidRDefault="00773966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773966" w:rsidRPr="00F35FEC" w:rsidRDefault="00773966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773966" w:rsidRPr="00F35FEC" w:rsidRDefault="00773966" w:rsidP="009979D4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773966" w:rsidRPr="00F35FEC" w:rsidRDefault="00773966" w:rsidP="00773966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773966" w:rsidTr="00773966">
        <w:tc>
          <w:tcPr>
            <w:tcW w:w="3487" w:type="dxa"/>
          </w:tcPr>
          <w:p w:rsidR="00773966" w:rsidRPr="00773966" w:rsidRDefault="00773966" w:rsidP="00F4017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Christmas</w:t>
            </w:r>
            <w:r w:rsidRPr="00773966">
              <w:rPr>
                <w:rFonts w:ascii="Helvetica" w:hAnsi="Helvetica"/>
                <w:b/>
                <w:sz w:val="16"/>
                <w:szCs w:val="16"/>
              </w:rPr>
              <w:br/>
              <w:t>Theme: Light of the world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recognise why Christmas is a celebration for Christians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identify the practices of Christians at Christmas time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identify the differing beliefs of people (in my class and what I learned in KS1)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identify how the Christian beliefs influences worship and lifestyle at Christmas time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identify why light is used a symbol of holiness</w:t>
            </w:r>
          </w:p>
          <w:p w:rsidR="00773966" w:rsidRPr="00773966" w:rsidRDefault="00773966" w:rsidP="00077C2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when and why symbols of light are used in the Christian church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why Jesus is known as the light of the world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who or what guides me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why advent is an important time of year for Christians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retell the story of Jesus’ birth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reflect on the text ‘A Christmas Story’</w:t>
            </w:r>
          </w:p>
          <w:p w:rsidR="00773966" w:rsidRPr="00773966" w:rsidRDefault="00773966" w:rsidP="008D09F0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Easter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 xml:space="preserve">I can retell the events of the Easter story. 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I can identify the importance of certain elements of the Easter story to Christians.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I can respond sensitively to the experiences and feelings of others.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I can describe some examples of sacrifice from the Easter story.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I can use religious or</w:t>
            </w:r>
          </w:p>
          <w:p w:rsidR="00773966" w:rsidRPr="00773966" w:rsidRDefault="00773966" w:rsidP="005C316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spiritual vocabulary</w:t>
            </w:r>
          </w:p>
          <w:p w:rsidR="00773966" w:rsidRPr="00773966" w:rsidRDefault="00773966" w:rsidP="005C316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such as „sacrifice‟,</w:t>
            </w:r>
          </w:p>
          <w:p w:rsidR="00773966" w:rsidRPr="00773966" w:rsidRDefault="00773966" w:rsidP="005C316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 xml:space="preserve">„temptation‟. </w:t>
            </w:r>
          </w:p>
          <w:p w:rsidR="00773966" w:rsidRPr="00773966" w:rsidRDefault="00773966" w:rsidP="005C316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I can make links between</w:t>
            </w:r>
          </w:p>
          <w:p w:rsidR="00773966" w:rsidRPr="00773966" w:rsidRDefault="00773966" w:rsidP="005C316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iCs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ideas in the stories</w:t>
            </w:r>
          </w:p>
          <w:p w:rsidR="00773966" w:rsidRPr="00773966" w:rsidRDefault="00773966" w:rsidP="005C316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iCs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and their own</w:t>
            </w:r>
          </w:p>
          <w:p w:rsidR="00773966" w:rsidRPr="00773966" w:rsidRDefault="00773966" w:rsidP="005C3166">
            <w:pPr>
              <w:pStyle w:val="ListParagraph"/>
              <w:ind w:left="360"/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experiences.</w:t>
            </w:r>
            <w:r w:rsidRPr="00773966">
              <w:rPr>
                <w:rFonts w:ascii="Arial" w:hAnsi="Arial" w:cs="Arial"/>
                <w:i/>
                <w:iCs/>
                <w:sz w:val="19"/>
                <w:szCs w:val="19"/>
              </w:rPr>
              <w:t xml:space="preserve"> </w:t>
            </w:r>
          </w:p>
        </w:tc>
        <w:tc>
          <w:tcPr>
            <w:tcW w:w="3487" w:type="dxa"/>
          </w:tcPr>
          <w:p w:rsidR="00773966" w:rsidRPr="00773966" w:rsidRDefault="00773966" w:rsidP="00F4017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Christmas</w:t>
            </w:r>
            <w:r w:rsidRPr="00773966">
              <w:rPr>
                <w:rFonts w:ascii="Helvetica" w:hAnsi="Helvetica"/>
                <w:b/>
                <w:sz w:val="16"/>
                <w:szCs w:val="16"/>
              </w:rPr>
              <w:br/>
              <w:t>Theme: Journeys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retell the Christmas story and why it is important to Christians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the significance of Mary’s journey</w:t>
            </w:r>
          </w:p>
          <w:p w:rsidR="00773966" w:rsidRPr="00773966" w:rsidRDefault="00773966" w:rsidP="00372B3D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bookmarkStart w:id="0" w:name="_GoBack"/>
            <w:bookmarkEnd w:id="0"/>
            <w:r w:rsidRPr="00773966">
              <w:rPr>
                <w:rFonts w:ascii="Helvetica" w:hAnsi="Helvetica"/>
                <w:sz w:val="16"/>
                <w:szCs w:val="16"/>
              </w:rPr>
              <w:t>I can discuss and compare special journeys to places of significance</w:t>
            </w:r>
          </w:p>
          <w:p w:rsidR="00773966" w:rsidRPr="00773966" w:rsidRDefault="00773966" w:rsidP="00372B3D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relate to the key figures in the Christmas story (e.g. Mary, shepherds, kings)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what a refugee is and why safety and shelter is important to them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explore the feelings of refugees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how Christian beliefs encourage them to help those in need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reflect on the story ‘Refuge’</w:t>
            </w:r>
          </w:p>
          <w:p w:rsidR="00773966" w:rsidRPr="00773966" w:rsidRDefault="00773966" w:rsidP="002D1392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:rsidR="00773966" w:rsidRPr="00773966" w:rsidRDefault="00773966" w:rsidP="00F4017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Hinduism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how Hindu’s practice their faith.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how and where Hindu’s worship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the different Gods and Goddess’ in the Hindu religion and what they represent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discuss how Hindu’s express their beliefs through the ways they live their life and discuss how this compares to other faiths and non-believers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why the Puja is important to Hindus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discuss the sacred texts that are important to Hindus</w:t>
            </w:r>
          </w:p>
          <w:p w:rsidR="00773966" w:rsidRPr="00773966" w:rsidRDefault="00773966" w:rsidP="002D139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the different festivals Hindus celebrate and why they are important to them.</w:t>
            </w:r>
            <w:r w:rsidRPr="00773966">
              <w:rPr>
                <w:rFonts w:ascii="Helvetica" w:hAnsi="Helvetica"/>
                <w:sz w:val="16"/>
                <w:szCs w:val="16"/>
              </w:rPr>
              <w:br/>
            </w:r>
          </w:p>
          <w:p w:rsidR="00773966" w:rsidRPr="00773966" w:rsidRDefault="00773966" w:rsidP="00AE5A3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Easter</w:t>
            </w:r>
          </w:p>
          <w:p w:rsidR="00773966" w:rsidRPr="00773966" w:rsidRDefault="00773966" w:rsidP="00AE5A39">
            <w:pPr>
              <w:rPr>
                <w:rFonts w:ascii="Helvetica" w:hAnsi="Helvetica"/>
                <w:sz w:val="16"/>
                <w:szCs w:val="16"/>
              </w:rPr>
            </w:pPr>
          </w:p>
          <w:p w:rsidR="00773966" w:rsidRPr="00773966" w:rsidRDefault="00773966" w:rsidP="00AE5A3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 xml:space="preserve"> I can talk about the way in which Christian beliefs can be shown in their traditional celebrations and festivals</w:t>
            </w:r>
          </w:p>
          <w:p w:rsidR="00773966" w:rsidRPr="00773966" w:rsidRDefault="00773966" w:rsidP="00AE5A3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describe the history of Maundy money and explain why it is given</w:t>
            </w:r>
          </w:p>
          <w:p w:rsidR="00773966" w:rsidRPr="00773966" w:rsidRDefault="00773966" w:rsidP="00AE5A3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retell the events of palm Sunday and how symbols from it are used by Christians today</w:t>
            </w:r>
          </w:p>
          <w:p w:rsidR="00773966" w:rsidRPr="00773966" w:rsidRDefault="00773966" w:rsidP="00AE5A3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how Christians show their beliefs in the way they behave</w:t>
            </w:r>
            <w:r w:rsidRPr="00773966">
              <w:rPr>
                <w:rFonts w:ascii="Helvetica" w:hAnsi="Helvetica"/>
                <w:sz w:val="16"/>
                <w:szCs w:val="16"/>
              </w:rPr>
              <w:br/>
            </w:r>
          </w:p>
        </w:tc>
        <w:tc>
          <w:tcPr>
            <w:tcW w:w="3487" w:type="dxa"/>
          </w:tcPr>
          <w:p w:rsidR="00773966" w:rsidRPr="00773966" w:rsidRDefault="00773966" w:rsidP="002964B2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Christmas</w:t>
            </w:r>
          </w:p>
          <w:p w:rsidR="00773966" w:rsidRPr="00773966" w:rsidRDefault="00773966" w:rsidP="00F4017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 xml:space="preserve">Theme: Peace 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what peace is and what makes us feel peaceful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explore different symbols of peace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discuss why Christmas is a time of peace for Christians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the positive impact of believers’ actions on others at Christmas time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recognise why soldiers fighting during WWI bought about peace at Christmas time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use an increasingly wide religious vocabulary to explain the impact of beliefs upon individuals and communities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reflect on the story ‘A Christmas Truce’</w:t>
            </w:r>
          </w:p>
          <w:p w:rsidR="00773966" w:rsidRPr="00773966" w:rsidRDefault="00773966" w:rsidP="002964B2">
            <w:pPr>
              <w:rPr>
                <w:rFonts w:ascii="Helvetica" w:hAnsi="Helvetica"/>
                <w:b/>
                <w:sz w:val="16"/>
                <w:szCs w:val="16"/>
              </w:rPr>
            </w:pPr>
          </w:p>
          <w:p w:rsidR="00773966" w:rsidRPr="00773966" w:rsidRDefault="00773966" w:rsidP="00F40179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Easter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recall the Easter Story.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why Peter denied Jesus.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retell the story of Pentecost.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recognise some symbols of Easter.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recognise some ways Christians celebrate Easter.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how my family celebrates Easter.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talk about how the disciples felt before and after Easter.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say what I wonder about the Resurrection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I can explain the importance and impact of the crucifixion and resurrection on a modern Christian’s life.</w:t>
            </w:r>
          </w:p>
          <w:p w:rsidR="00773966" w:rsidRPr="00773966" w:rsidRDefault="00773966" w:rsidP="00B263E9">
            <w:pPr>
              <w:pStyle w:val="ListParagraph"/>
              <w:autoSpaceDE w:val="0"/>
              <w:autoSpaceDN w:val="0"/>
              <w:adjustRightInd w:val="0"/>
              <w:ind w:left="113"/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3487" w:type="dxa"/>
          </w:tcPr>
          <w:p w:rsidR="00773966" w:rsidRPr="00773966" w:rsidRDefault="00773966" w:rsidP="00996F7A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Christmas</w:t>
            </w:r>
            <w:r w:rsidRPr="00773966">
              <w:rPr>
                <w:rFonts w:ascii="Helvetica" w:hAnsi="Helvetica"/>
                <w:b/>
                <w:sz w:val="16"/>
                <w:szCs w:val="16"/>
              </w:rPr>
              <w:br/>
              <w:t>Theme: Incarnation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tell the Christmas story from the point of view of a shepherd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reflect on the meaning of the Christmas story and what this means to me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make links between the experiences of the characters in the story and my own experiences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the meaning of incarnation and how Christians believe that God became human in Jesus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how Christians believe that Jesus makes a difference to their lives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explain how Christians express their beliefs by the way they live their lives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 xml:space="preserve">I can explore the Christian faith through visitors and visits to places of worship. 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773966">
              <w:rPr>
                <w:rFonts w:ascii="Helvetica" w:hAnsi="Helvetica"/>
                <w:sz w:val="16"/>
                <w:szCs w:val="16"/>
              </w:rPr>
              <w:t>I can reflect on the story ‘On Angel Wings’</w:t>
            </w:r>
          </w:p>
          <w:p w:rsidR="00773966" w:rsidRPr="00773966" w:rsidRDefault="00773966" w:rsidP="004F1178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773966" w:rsidRPr="00773966" w:rsidRDefault="00773966" w:rsidP="00996F7A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Islam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>I can discuss the key aspects of Islam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 xml:space="preserve">I can identify the importance of religious expression in Islam  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>I can note links between the different religions I have studied using theological terms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 xml:space="preserve">I can the say how the beliefs of Islam are different to the beliefs of others </w:t>
            </w:r>
          </w:p>
          <w:p w:rsidR="00773966" w:rsidRPr="00773966" w:rsidRDefault="00773966" w:rsidP="008B1E1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>I can say how inspiration plays a part in the interpretation of different texts</w:t>
            </w:r>
          </w:p>
          <w:p w:rsidR="00773966" w:rsidRPr="00773966" w:rsidRDefault="00773966" w:rsidP="008B1E1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I can describe what</w:t>
            </w:r>
          </w:p>
          <w:p w:rsidR="00773966" w:rsidRPr="00773966" w:rsidRDefault="00773966" w:rsidP="008B1E1A">
            <w:pPr>
              <w:autoSpaceDE w:val="0"/>
              <w:autoSpaceDN w:val="0"/>
              <w:adjustRightInd w:val="0"/>
              <w:ind w:left="94"/>
              <w:rPr>
                <w:rFonts w:ascii="Arial" w:hAnsi="Arial" w:cs="Arial"/>
                <w:iCs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>influences me and</w:t>
            </w:r>
          </w:p>
          <w:p w:rsidR="00773966" w:rsidRPr="00773966" w:rsidRDefault="00773966" w:rsidP="008B1E1A">
            <w:pPr>
              <w:ind w:left="94"/>
              <w:rPr>
                <w:rFonts w:ascii="Helvetica" w:hAnsi="Helvetica" w:cs="Helvetica"/>
                <w:sz w:val="16"/>
                <w:szCs w:val="16"/>
              </w:rPr>
            </w:pPr>
            <w:r w:rsidRPr="00773966">
              <w:rPr>
                <w:rFonts w:ascii="Arial" w:hAnsi="Arial" w:cs="Arial"/>
                <w:iCs/>
                <w:sz w:val="16"/>
                <w:szCs w:val="16"/>
              </w:rPr>
              <w:t xml:space="preserve">others. </w:t>
            </w:r>
          </w:p>
          <w:p w:rsidR="00773966" w:rsidRPr="00773966" w:rsidRDefault="00773966" w:rsidP="008B1E1A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 xml:space="preserve"> I can describe the impact of</w:t>
            </w:r>
          </w:p>
          <w:p w:rsidR="00773966" w:rsidRPr="00773966" w:rsidRDefault="00773966" w:rsidP="008B1E1A">
            <w:pPr>
              <w:autoSpaceDE w:val="0"/>
              <w:autoSpaceDN w:val="0"/>
              <w:adjustRightInd w:val="0"/>
              <w:ind w:left="94"/>
              <w:rPr>
                <w:rFonts w:ascii="Arial" w:hAnsi="Arial" w:cs="Arial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religion on the lives of its</w:t>
            </w:r>
          </w:p>
          <w:p w:rsidR="00773966" w:rsidRPr="00773966" w:rsidRDefault="00773966" w:rsidP="008B1E1A">
            <w:pPr>
              <w:ind w:left="94"/>
              <w:rPr>
                <w:rFonts w:ascii="Helvetica" w:hAnsi="Helvetica" w:cs="Helvetica"/>
                <w:sz w:val="16"/>
                <w:szCs w:val="16"/>
              </w:rPr>
            </w:pPr>
            <w:r w:rsidRPr="00773966">
              <w:rPr>
                <w:rFonts w:ascii="Arial" w:hAnsi="Arial" w:cs="Arial"/>
                <w:sz w:val="16"/>
                <w:szCs w:val="16"/>
              </w:rPr>
              <w:t>believers.</w:t>
            </w:r>
          </w:p>
          <w:p w:rsidR="00773966" w:rsidRPr="00773966" w:rsidRDefault="00773966" w:rsidP="00996F7A">
            <w:pPr>
              <w:rPr>
                <w:rFonts w:ascii="Helvetica" w:hAnsi="Helvetica" w:cs="Helvetica"/>
                <w:sz w:val="16"/>
              </w:rPr>
            </w:pPr>
          </w:p>
          <w:p w:rsidR="00773966" w:rsidRPr="00773966" w:rsidRDefault="00773966" w:rsidP="00996F7A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 xml:space="preserve">Hanukkah 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10"/>
              </w:numPr>
              <w:ind w:left="94" w:hanging="142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 xml:space="preserve">I can discuss the key aspects of Judaism 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10"/>
              </w:numPr>
              <w:ind w:left="94" w:hanging="142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 xml:space="preserve">I can identify the importance of religious expression in Judaism </w:t>
            </w:r>
          </w:p>
          <w:p w:rsidR="00773966" w:rsidRPr="00773966" w:rsidRDefault="00773966" w:rsidP="00996F7A">
            <w:pPr>
              <w:pStyle w:val="ListParagraph"/>
              <w:numPr>
                <w:ilvl w:val="0"/>
                <w:numId w:val="10"/>
              </w:numPr>
              <w:ind w:left="94" w:hanging="142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>I can reflect on the challenges of belonging and commitment</w:t>
            </w:r>
          </w:p>
          <w:p w:rsidR="00773966" w:rsidRPr="00773966" w:rsidRDefault="00773966" w:rsidP="0068682D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 xml:space="preserve"> I can the say how the beliefs of Judaism are different to the beliefs of others </w:t>
            </w:r>
          </w:p>
          <w:p w:rsidR="00773966" w:rsidRPr="00773966" w:rsidRDefault="00773966" w:rsidP="00B263E9">
            <w:pPr>
              <w:pStyle w:val="ListParagraph"/>
              <w:numPr>
                <w:ilvl w:val="0"/>
                <w:numId w:val="9"/>
              </w:numPr>
              <w:ind w:left="94" w:hanging="94"/>
              <w:rPr>
                <w:rFonts w:ascii="Helvetica" w:hAnsi="Helvetica" w:cs="Helvetica"/>
                <w:sz w:val="16"/>
              </w:rPr>
            </w:pPr>
            <w:r w:rsidRPr="00773966">
              <w:rPr>
                <w:rFonts w:ascii="Helvetica" w:hAnsi="Helvetica" w:cs="Helvetica"/>
                <w:sz w:val="16"/>
              </w:rPr>
              <w:t>I can note links between the different religions I have studied using theological terms.</w:t>
            </w:r>
          </w:p>
          <w:p w:rsidR="00773966" w:rsidRPr="00773966" w:rsidRDefault="00773966" w:rsidP="0014639D">
            <w:pPr>
              <w:rPr>
                <w:rFonts w:ascii="Helvetica" w:hAnsi="Helvetica" w:cs="Helvetica"/>
                <w:sz w:val="16"/>
              </w:rPr>
            </w:pPr>
          </w:p>
          <w:p w:rsidR="00773966" w:rsidRPr="00773966" w:rsidRDefault="00773966" w:rsidP="0014639D">
            <w:pPr>
              <w:rPr>
                <w:rFonts w:ascii="Helvetica" w:hAnsi="Helvetica" w:cs="Helvetica"/>
                <w:sz w:val="16"/>
              </w:rPr>
            </w:pPr>
          </w:p>
          <w:p w:rsidR="00773966" w:rsidRPr="00773966" w:rsidRDefault="00773966" w:rsidP="0014639D">
            <w:pPr>
              <w:shd w:val="clear" w:color="auto" w:fill="FFFF00"/>
              <w:rPr>
                <w:rFonts w:ascii="Helvetica" w:hAnsi="Helvetica"/>
                <w:b/>
                <w:sz w:val="16"/>
                <w:szCs w:val="16"/>
              </w:rPr>
            </w:pPr>
            <w:r w:rsidRPr="00773966">
              <w:rPr>
                <w:rFonts w:ascii="Helvetica" w:hAnsi="Helvetica"/>
                <w:b/>
                <w:sz w:val="16"/>
                <w:szCs w:val="16"/>
              </w:rPr>
              <w:t>Christianity – Easter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identify which part of the Holy Week story the events are from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correctly sequence the events leading up to Easter Sunday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Evaluate which events might be the most important for Christians today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imagine what feelings Jesus’ followers would have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make links between my own feelings and the followers in the story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interpret the meaning of some Christian symbols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say why Christians use the cross as an Easter symbol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>I can evaluate the symbols and say which ones might be most important to Christians today</w:t>
            </w:r>
          </w:p>
          <w:p w:rsidR="00773966" w:rsidRPr="00773966" w:rsidRDefault="00773966" w:rsidP="0014639D">
            <w:pPr>
              <w:pStyle w:val="ListParagraph"/>
              <w:numPr>
                <w:ilvl w:val="0"/>
                <w:numId w:val="16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773966">
              <w:rPr>
                <w:rFonts w:ascii="Helvetica" w:hAnsi="Helvetica"/>
                <w:sz w:val="16"/>
                <w:szCs w:val="18"/>
              </w:rPr>
              <w:t xml:space="preserve">I can design my own symbol of the meaning of Easter for Christians </w:t>
            </w:r>
          </w:p>
          <w:p w:rsidR="00773966" w:rsidRPr="00773966" w:rsidRDefault="00773966" w:rsidP="009979D4"/>
        </w:tc>
      </w:tr>
    </w:tbl>
    <w:p w:rsidR="003C431E" w:rsidRDefault="003C431E"/>
    <w:sectPr w:rsidR="003C431E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12C" w:rsidRDefault="00E0012C" w:rsidP="00F35FEC">
      <w:pPr>
        <w:spacing w:after="0" w:line="240" w:lineRule="auto"/>
      </w:pPr>
      <w:r>
        <w:separator/>
      </w:r>
    </w:p>
  </w:endnote>
  <w:end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12C" w:rsidRDefault="00E0012C" w:rsidP="00F35FEC">
      <w:pPr>
        <w:spacing w:after="0" w:line="240" w:lineRule="auto"/>
      </w:pPr>
      <w:r>
        <w:separator/>
      </w:r>
    </w:p>
  </w:footnote>
  <w:footnote w:type="continuationSeparator" w:id="0">
    <w:p w:rsidR="00E0012C" w:rsidRDefault="00E0012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966" w:rsidRDefault="00773966" w:rsidP="00773966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>
      <w:rPr>
        <w:rFonts w:ascii="Arial" w:hAnsi="Arial" w:cs="Arial"/>
        <w:b/>
        <w:sz w:val="40"/>
      </w:rPr>
      <w:t>RE</w:t>
    </w:r>
    <w:r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16ED1896" wp14:editId="20D4FAA6">
          <wp:extent cx="1885950" cy="1332121"/>
          <wp:effectExtent l="0" t="0" r="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8008" cy="1340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0B50"/>
    <w:multiLevelType w:val="hybridMultilevel"/>
    <w:tmpl w:val="41ACE72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8501D"/>
    <w:multiLevelType w:val="hybridMultilevel"/>
    <w:tmpl w:val="53B2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7044C"/>
    <w:multiLevelType w:val="hybridMultilevel"/>
    <w:tmpl w:val="F802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770E"/>
    <w:multiLevelType w:val="hybridMultilevel"/>
    <w:tmpl w:val="59080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2229"/>
    <w:multiLevelType w:val="hybridMultilevel"/>
    <w:tmpl w:val="60F02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179AE"/>
    <w:multiLevelType w:val="hybridMultilevel"/>
    <w:tmpl w:val="9A3A3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62B85"/>
    <w:multiLevelType w:val="hybridMultilevel"/>
    <w:tmpl w:val="9C088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14"/>
  </w:num>
  <w:num w:numId="5">
    <w:abstractNumId w:val="2"/>
  </w:num>
  <w:num w:numId="6">
    <w:abstractNumId w:val="11"/>
  </w:num>
  <w:num w:numId="7">
    <w:abstractNumId w:val="9"/>
  </w:num>
  <w:num w:numId="8">
    <w:abstractNumId w:val="6"/>
  </w:num>
  <w:num w:numId="9">
    <w:abstractNumId w:val="12"/>
  </w:num>
  <w:num w:numId="10">
    <w:abstractNumId w:val="8"/>
  </w:num>
  <w:num w:numId="11">
    <w:abstractNumId w:val="0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77C20"/>
    <w:rsid w:val="000E601C"/>
    <w:rsid w:val="0014639D"/>
    <w:rsid w:val="001A722E"/>
    <w:rsid w:val="0022309A"/>
    <w:rsid w:val="0028223A"/>
    <w:rsid w:val="0028518B"/>
    <w:rsid w:val="002964B2"/>
    <w:rsid w:val="002D1392"/>
    <w:rsid w:val="00337894"/>
    <w:rsid w:val="00367A81"/>
    <w:rsid w:val="00372B3D"/>
    <w:rsid w:val="003C431E"/>
    <w:rsid w:val="004A5126"/>
    <w:rsid w:val="004A56BE"/>
    <w:rsid w:val="004F1178"/>
    <w:rsid w:val="004F7272"/>
    <w:rsid w:val="00517477"/>
    <w:rsid w:val="005660A6"/>
    <w:rsid w:val="005C3166"/>
    <w:rsid w:val="005C6417"/>
    <w:rsid w:val="005D071F"/>
    <w:rsid w:val="005E0AA6"/>
    <w:rsid w:val="005E714F"/>
    <w:rsid w:val="00627711"/>
    <w:rsid w:val="0068682D"/>
    <w:rsid w:val="00695D98"/>
    <w:rsid w:val="006D3581"/>
    <w:rsid w:val="00720150"/>
    <w:rsid w:val="00773966"/>
    <w:rsid w:val="007C6FE8"/>
    <w:rsid w:val="007D4A12"/>
    <w:rsid w:val="00813985"/>
    <w:rsid w:val="00830F5B"/>
    <w:rsid w:val="008474B8"/>
    <w:rsid w:val="008749D9"/>
    <w:rsid w:val="008B1E1A"/>
    <w:rsid w:val="008B3245"/>
    <w:rsid w:val="008D09F0"/>
    <w:rsid w:val="008E1C30"/>
    <w:rsid w:val="009830E6"/>
    <w:rsid w:val="00996F7A"/>
    <w:rsid w:val="009A4303"/>
    <w:rsid w:val="009F6AEF"/>
    <w:rsid w:val="00A03B94"/>
    <w:rsid w:val="00A858D5"/>
    <w:rsid w:val="00AE5A39"/>
    <w:rsid w:val="00AF15B6"/>
    <w:rsid w:val="00B164E2"/>
    <w:rsid w:val="00B263E9"/>
    <w:rsid w:val="00B26E0C"/>
    <w:rsid w:val="00B423FE"/>
    <w:rsid w:val="00BD3337"/>
    <w:rsid w:val="00BF042D"/>
    <w:rsid w:val="00C072B8"/>
    <w:rsid w:val="00C95091"/>
    <w:rsid w:val="00D06965"/>
    <w:rsid w:val="00D636AF"/>
    <w:rsid w:val="00D6569D"/>
    <w:rsid w:val="00DF464C"/>
    <w:rsid w:val="00E0012C"/>
    <w:rsid w:val="00EC322F"/>
    <w:rsid w:val="00F1479B"/>
    <w:rsid w:val="00F35FEC"/>
    <w:rsid w:val="00F40179"/>
    <w:rsid w:val="00F94655"/>
    <w:rsid w:val="00FA3E69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F26F22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4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A1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E5A39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7</cp:revision>
  <cp:lastPrinted>2019-11-27T10:55:00Z</cp:lastPrinted>
  <dcterms:created xsi:type="dcterms:W3CDTF">2019-11-27T14:22:00Z</dcterms:created>
  <dcterms:modified xsi:type="dcterms:W3CDTF">2023-11-20T11:54:00Z</dcterms:modified>
</cp:coreProperties>
</file>